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89" w:type="pct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4251"/>
        <w:gridCol w:w="2411"/>
      </w:tblGrid>
      <w:tr w:rsidR="0027240E" w:rsidTr="00A75B2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047EE2" w:rsidRDefault="00326A6D" w:rsidP="00047EE2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Наименование</w:t>
            </w:r>
            <w:r w:rsidR="00895772">
              <w:rPr>
                <w:rFonts w:ascii="inherit" w:hAnsi="inherit"/>
                <w:b/>
                <w:color w:val="333333"/>
              </w:rPr>
              <w:t xml:space="preserve"> </w:t>
            </w:r>
            <w:r w:rsidRPr="00047EE2">
              <w:rPr>
                <w:rFonts w:ascii="inherit" w:hAnsi="inherit"/>
                <w:b/>
                <w:color w:val="333333"/>
              </w:rPr>
              <w:t>должника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C3091F" w:rsidRDefault="00326A6D" w:rsidP="00047EE2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>
              <w:rPr>
                <w:rFonts w:asciiTheme="minorHAnsi" w:hAnsiTheme="minorHAnsi"/>
                <w:b/>
                <w:color w:val="333333"/>
              </w:rPr>
              <w:t>Арбитражный суд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047EE2" w:rsidRDefault="00326A6D" w:rsidP="00047EE2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№ дела</w:t>
            </w:r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"ЧИСТЫЙ ДВОР"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Ульяновской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А72-19184/2018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Конаков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Павел Евгеньевич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Марий Эл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А38-11608/2018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ООО "УПРАВЛЯЮЩАЯ КОМПАНИЯ "НИКА"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Пермского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А50-35407/2018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Павлов Иван Александрович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Саха (Якутия)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А58-6122/2018 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Николаев Роман Викторович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Пермского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А50-18810/2018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Некоммерческая организация "Республиканский фонд жилищного строительства"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Хакасия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А74-17911/2018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Банникова Наталья Михайловна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Ульяновской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А72-19410/2018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Ип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Никулин Сергей Валерьевич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Орловской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А48-2341/2017 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>Лебедев Анатолий Николаевич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Тульской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А68-13592/2018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Скворцов Николай Николаевич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Волгоградской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А12-42147/2018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Хугаев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Давид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Хетагович</w:t>
            </w:r>
            <w:proofErr w:type="spellEnd"/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Северная Осетия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А61-3657/2018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"Предприятие СНС"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Тульской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А68-13620/2018</w:t>
            </w:r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Финансово-строительная компания "КОРД"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Удмуртской Республики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А71-18274/2017 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"СТРОЙГРУППА "ОМЕГА ПЛЮС"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Волгоградской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А12-41834/2018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"СТАВНЕФТЬ"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Ставропольского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А63-14445/2018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ЗАО "Рахманово"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Ярославской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А82-24260/2018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Трифонов Сергей Анатольевич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Ульяновской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А72-19255/2018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Горина Анастасия Владимировна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Пермского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А50-35412/2018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АвангардСтрой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Иркутской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А19-28602/2018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"Питкяранта-сервис"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А26-12581/2018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Астхит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Астраханской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А06-11823/2018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Киндяков Александр Евгеньевич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Красноярского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А33-5912/2017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"ЖЭУ №10"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Самарской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А55-34343/2018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"Инженерные сети"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Чувашской Республики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А79-13217/2018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"ОБЬНЕФТЬСЕРВИС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А75-18495/2018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Соловьев Вячеслав Павлович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Костромской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А31-14865/2018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"СТРОЙКОМ-ТРЕЙД"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Свердловской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А60-66063/2018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Иокерс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Тюменской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А70-18624/2018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Сибстройэнерго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>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Омской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А46-19594/2018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Валиева Анна Альбертовна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Удмуртской Республики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А71-19096/2018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"НЕВИННОМЫССКАЯ ШЕРСТЯНАЯ КОМПАНИЯ"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Ставропольского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А63-20440/2018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Хохлов Олег Николаевич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Новосибирской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А45-43302/2018 </w:t>
              </w:r>
            </w:hyperlink>
          </w:p>
        </w:tc>
      </w:tr>
      <w:tr w:rsidR="00813AD6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13AD6" w:rsidRPr="00047EE2" w:rsidRDefault="00813AD6" w:rsidP="00813AD6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lastRenderedPageBreak/>
              <w:t>Наименование</w:t>
            </w:r>
            <w:r>
              <w:rPr>
                <w:rFonts w:ascii="inherit" w:hAnsi="inherit"/>
                <w:b/>
                <w:color w:val="333333"/>
              </w:rPr>
              <w:t xml:space="preserve"> </w:t>
            </w:r>
            <w:r w:rsidRPr="00047EE2">
              <w:rPr>
                <w:rFonts w:ascii="inherit" w:hAnsi="inherit"/>
                <w:b/>
                <w:color w:val="333333"/>
              </w:rPr>
              <w:t>должника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13AD6" w:rsidRPr="00C3091F" w:rsidRDefault="00813AD6" w:rsidP="00813AD6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>
              <w:rPr>
                <w:rFonts w:asciiTheme="minorHAnsi" w:hAnsiTheme="minorHAnsi"/>
                <w:b/>
                <w:color w:val="333333"/>
              </w:rPr>
              <w:t>Арбитражный суд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13AD6" w:rsidRPr="00047EE2" w:rsidRDefault="00813AD6" w:rsidP="00813AD6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№ дела</w:t>
            </w:r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"ТЕРРА-ИНВЕСТ"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города Москвы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А40-277660/2018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Ярошева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Елена Владимировна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Ростовской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А53-38416/2018</w:t>
            </w:r>
          </w:p>
        </w:tc>
      </w:tr>
      <w:tr w:rsidR="00AB526B" w:rsidTr="00D5155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Тюрина Наталья Александровна  </w:t>
            </w:r>
            <w:r>
              <w:rPr>
                <w:rFonts w:ascii="Cambria" w:hAnsi="Cambria" w:cs="Calibri"/>
                <w:sz w:val="22"/>
                <w:szCs w:val="22"/>
              </w:rPr>
              <w:br/>
              <w:t xml:space="preserve">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Тульской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А68-12840/2018 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"УНИВЕРСАЛЬНЫЙ ЗЕРНОВОЙ ТЕРМИНАЛ"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Ростовской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А53-37818/2018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"ПМК-82"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Нижегородской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А43-46404/2018 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Тазьмина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Хакасия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А74-16686/2018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Сапожникова Светлана Владимировна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Тюменской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А70-19248/2018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АО "КОСТРОМСКАЯ ОБЛАСТНАЯ УПРАВЛЯЮЩАЯ КОМПАНИЯ"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Костромской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А31-14936/2018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"Компания Тепла"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Кировской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А28-15906/2018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Оганнисян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Марине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Стёпаевна</w:t>
            </w:r>
            <w:proofErr w:type="spellEnd"/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Ивановской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А17-10037/2018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Садоян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Елена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Рзаевна</w:t>
            </w:r>
            <w:proofErr w:type="spellEnd"/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Краснодарского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А32-37818/2018 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"СКУФЕЙ"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города Москвы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А40-274258/2018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Шамилов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Руслан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Фаридович</w:t>
            </w:r>
            <w:proofErr w:type="spellEnd"/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Удмуртской Республики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А71-22621/2018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"Кооперативный рынок"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Краснодарского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4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А32-49019/2018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Прядивной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Григорий Павлович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Иркутской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 xml:space="preserve">А19-20845/2018 </w:t>
            </w:r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"Атланта"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Краснодарского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color w:val="0000FF"/>
                <w:sz w:val="22"/>
                <w:szCs w:val="22"/>
                <w:u w:val="single"/>
              </w:rPr>
            </w:pPr>
            <w:hyperlink r:id="rId49" w:history="1">
              <w:r>
                <w:rPr>
                  <w:rStyle w:val="a4"/>
                  <w:rFonts w:ascii="Cambria" w:hAnsi="Cambria" w:cs="Calibri"/>
                  <w:sz w:val="22"/>
                  <w:szCs w:val="22"/>
                </w:rPr>
                <w:t xml:space="preserve">А32-9727/2017 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Мухаметов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Ирек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Минисламович</w:t>
            </w:r>
            <w:proofErr w:type="spellEnd"/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Республике Башкортостан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Руднева Мария Валерьевна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Нижегородской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А43-36449/2018 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Аминников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А.С.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Сахалинской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Яковлев Сергей Николаевич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Челябинской области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А76-26266/2017 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"Сервис Норд"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Магаданской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Макарян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Эдгар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Гукасович</w:t>
            </w:r>
            <w:proofErr w:type="spellEnd"/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А75-17270/2018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Беленок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Яна Сергеевна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Иркутской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А19-26729/2018 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Волховицкий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Игорь Иванович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Красноярского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А33-31726/2018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Орел Владимир Евгеньевич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Красноярского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А33-29867/2018 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ЖКХ ПРИБАЙКАЛЬСКОЕ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Бурятия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А10-6505/2017 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"Спец"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Самарской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Сизов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Александр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Куприянович</w:t>
            </w:r>
            <w:proofErr w:type="spellEnd"/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Самарской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Храмова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Любовь Александровна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Омской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А46-12799/2018</w:t>
            </w:r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Кувшин Юрий Валерьевич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Ханты-Мансийского АО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>А75-12454/2018</w:t>
            </w:r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"Южная Крупяная компания"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Краснодарского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Оганесян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Вардан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Вараздатович</w:t>
            </w:r>
            <w:proofErr w:type="spellEnd"/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Хакасия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Такасима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Оксана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Гоюсеновна</w:t>
            </w:r>
            <w:proofErr w:type="spellEnd"/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Сахалинской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А59-7151/2018</w:t>
              </w:r>
            </w:hyperlink>
          </w:p>
        </w:tc>
      </w:tr>
      <w:tr w:rsidR="00813AD6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13AD6" w:rsidRPr="00047EE2" w:rsidRDefault="00813AD6" w:rsidP="00813AD6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bookmarkStart w:id="0" w:name="_GoBack" w:colFirst="0" w:colLast="-1"/>
            <w:r w:rsidRPr="00047EE2">
              <w:rPr>
                <w:rFonts w:ascii="inherit" w:hAnsi="inherit"/>
                <w:b/>
                <w:color w:val="333333"/>
              </w:rPr>
              <w:lastRenderedPageBreak/>
              <w:t>Наименование</w:t>
            </w:r>
            <w:r>
              <w:rPr>
                <w:rFonts w:ascii="inherit" w:hAnsi="inherit"/>
                <w:b/>
                <w:color w:val="333333"/>
              </w:rPr>
              <w:t xml:space="preserve"> </w:t>
            </w:r>
            <w:r w:rsidRPr="00047EE2">
              <w:rPr>
                <w:rFonts w:ascii="inherit" w:hAnsi="inherit"/>
                <w:b/>
                <w:color w:val="333333"/>
              </w:rPr>
              <w:t>должника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13AD6" w:rsidRPr="00C3091F" w:rsidRDefault="00813AD6" w:rsidP="00813AD6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>
              <w:rPr>
                <w:rFonts w:asciiTheme="minorHAnsi" w:hAnsiTheme="minorHAnsi"/>
                <w:b/>
                <w:color w:val="333333"/>
              </w:rPr>
              <w:t>Арбитражный суд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13AD6" w:rsidRPr="00047EE2" w:rsidRDefault="00813AD6" w:rsidP="00813AD6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№ дела</w:t>
            </w:r>
          </w:p>
        </w:tc>
      </w:tr>
      <w:bookmarkEnd w:id="0"/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Ильин Дмитрий Борисович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Самарской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А55-34220/2018 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"Компания Тепла"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Кировской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А28-15906/2018 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Шабанов Вадим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Касумович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Московской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А41-96276/2018 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ИП Карапетян Г.К.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г. Москвы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ООО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Лобвинский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лесозавод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Свердловской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Тепаева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Н.Г.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Саратовской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Аспект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Приморского края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Степанов Василий Михайлович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Челябинской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А76-39310/2018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Красулин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Андрей Алексеевич 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Московской области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А41-98808/2018 </w:t>
              </w:r>
            </w:hyperlink>
          </w:p>
        </w:tc>
      </w:tr>
      <w:tr w:rsidR="00AB526B" w:rsidTr="00525C68">
        <w:tc>
          <w:tcPr>
            <w:tcW w:w="2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Зубреева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Анастасия Федоровна</w:t>
            </w:r>
          </w:p>
        </w:tc>
        <w:tc>
          <w:tcPr>
            <w:tcW w:w="1874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г. Краснодар </w:t>
            </w:r>
          </w:p>
        </w:tc>
        <w:tc>
          <w:tcPr>
            <w:tcW w:w="1063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AB526B" w:rsidRDefault="00AB526B" w:rsidP="00AB526B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</w:tbl>
    <w:p w:rsidR="001D61FD" w:rsidRPr="0027240E" w:rsidRDefault="001D61FD" w:rsidP="0027240E">
      <w:pPr>
        <w:ind w:right="-142"/>
        <w:rPr>
          <w:lang w:val="en-US"/>
        </w:rPr>
      </w:pPr>
    </w:p>
    <w:sectPr w:rsidR="001D61FD" w:rsidRPr="0027240E" w:rsidSect="00073EBB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F2"/>
    <w:rsid w:val="000206AD"/>
    <w:rsid w:val="00033C9C"/>
    <w:rsid w:val="0003589E"/>
    <w:rsid w:val="00047751"/>
    <w:rsid w:val="00047EE2"/>
    <w:rsid w:val="00050CA7"/>
    <w:rsid w:val="00051324"/>
    <w:rsid w:val="00053F83"/>
    <w:rsid w:val="00060A2B"/>
    <w:rsid w:val="00060CA4"/>
    <w:rsid w:val="00063CB9"/>
    <w:rsid w:val="00073EBB"/>
    <w:rsid w:val="000757BC"/>
    <w:rsid w:val="00075958"/>
    <w:rsid w:val="00076C70"/>
    <w:rsid w:val="00081C1D"/>
    <w:rsid w:val="000879C5"/>
    <w:rsid w:val="000D25B2"/>
    <w:rsid w:val="000D706F"/>
    <w:rsid w:val="000E15A4"/>
    <w:rsid w:val="000F1A4D"/>
    <w:rsid w:val="000F60B7"/>
    <w:rsid w:val="001057B1"/>
    <w:rsid w:val="00111494"/>
    <w:rsid w:val="00115E0F"/>
    <w:rsid w:val="001413EC"/>
    <w:rsid w:val="0014408A"/>
    <w:rsid w:val="001447E5"/>
    <w:rsid w:val="001515BA"/>
    <w:rsid w:val="00161AE0"/>
    <w:rsid w:val="00163A44"/>
    <w:rsid w:val="00165009"/>
    <w:rsid w:val="001738A9"/>
    <w:rsid w:val="00196797"/>
    <w:rsid w:val="001B66CD"/>
    <w:rsid w:val="001D61FD"/>
    <w:rsid w:val="001D72E5"/>
    <w:rsid w:val="001E2E53"/>
    <w:rsid w:val="00211675"/>
    <w:rsid w:val="002152FB"/>
    <w:rsid w:val="0022573E"/>
    <w:rsid w:val="002317D3"/>
    <w:rsid w:val="002338FB"/>
    <w:rsid w:val="0027240E"/>
    <w:rsid w:val="00274DFB"/>
    <w:rsid w:val="002A42DE"/>
    <w:rsid w:val="002C2BA3"/>
    <w:rsid w:val="002E386E"/>
    <w:rsid w:val="002E4279"/>
    <w:rsid w:val="00315E41"/>
    <w:rsid w:val="00325F8B"/>
    <w:rsid w:val="00326A6D"/>
    <w:rsid w:val="00331BDC"/>
    <w:rsid w:val="00333DF5"/>
    <w:rsid w:val="00373411"/>
    <w:rsid w:val="00377981"/>
    <w:rsid w:val="00392EDE"/>
    <w:rsid w:val="003A1825"/>
    <w:rsid w:val="003A2168"/>
    <w:rsid w:val="003A2DEA"/>
    <w:rsid w:val="003A6351"/>
    <w:rsid w:val="003B378D"/>
    <w:rsid w:val="003B514A"/>
    <w:rsid w:val="003B68C4"/>
    <w:rsid w:val="003C1D04"/>
    <w:rsid w:val="003D274B"/>
    <w:rsid w:val="003F4E3C"/>
    <w:rsid w:val="004042EF"/>
    <w:rsid w:val="00411762"/>
    <w:rsid w:val="00416275"/>
    <w:rsid w:val="0045714F"/>
    <w:rsid w:val="00461D7B"/>
    <w:rsid w:val="00482815"/>
    <w:rsid w:val="004948BD"/>
    <w:rsid w:val="00494AE2"/>
    <w:rsid w:val="004B01F8"/>
    <w:rsid w:val="004B367F"/>
    <w:rsid w:val="004B4AE3"/>
    <w:rsid w:val="004E213F"/>
    <w:rsid w:val="004F500E"/>
    <w:rsid w:val="004F64E1"/>
    <w:rsid w:val="004F6F0D"/>
    <w:rsid w:val="004F7ADA"/>
    <w:rsid w:val="00501620"/>
    <w:rsid w:val="00506DD5"/>
    <w:rsid w:val="00507FEE"/>
    <w:rsid w:val="00512EE7"/>
    <w:rsid w:val="00533C34"/>
    <w:rsid w:val="00540AD5"/>
    <w:rsid w:val="00544A2A"/>
    <w:rsid w:val="005710FC"/>
    <w:rsid w:val="0057474D"/>
    <w:rsid w:val="005824D8"/>
    <w:rsid w:val="005976B7"/>
    <w:rsid w:val="005A7B46"/>
    <w:rsid w:val="005D3EEA"/>
    <w:rsid w:val="005E2596"/>
    <w:rsid w:val="00601CE8"/>
    <w:rsid w:val="00605B92"/>
    <w:rsid w:val="006167D9"/>
    <w:rsid w:val="006258DF"/>
    <w:rsid w:val="00630B61"/>
    <w:rsid w:val="006330EE"/>
    <w:rsid w:val="00644AEE"/>
    <w:rsid w:val="00646D3A"/>
    <w:rsid w:val="006476A9"/>
    <w:rsid w:val="00651EBE"/>
    <w:rsid w:val="006657A3"/>
    <w:rsid w:val="006A78C3"/>
    <w:rsid w:val="006D59AA"/>
    <w:rsid w:val="006D7AD5"/>
    <w:rsid w:val="006E0E3C"/>
    <w:rsid w:val="006E6411"/>
    <w:rsid w:val="00715D31"/>
    <w:rsid w:val="007272FB"/>
    <w:rsid w:val="00750AFC"/>
    <w:rsid w:val="00751B34"/>
    <w:rsid w:val="007A06CB"/>
    <w:rsid w:val="007A3F74"/>
    <w:rsid w:val="007B6A5A"/>
    <w:rsid w:val="007F4B4C"/>
    <w:rsid w:val="00803FB5"/>
    <w:rsid w:val="00813AD6"/>
    <w:rsid w:val="00830BC1"/>
    <w:rsid w:val="008314BC"/>
    <w:rsid w:val="00841B3F"/>
    <w:rsid w:val="00841F7A"/>
    <w:rsid w:val="00842A3A"/>
    <w:rsid w:val="0085096B"/>
    <w:rsid w:val="008543D6"/>
    <w:rsid w:val="008637D5"/>
    <w:rsid w:val="008663D2"/>
    <w:rsid w:val="00895772"/>
    <w:rsid w:val="008A6E0C"/>
    <w:rsid w:val="008D3FCB"/>
    <w:rsid w:val="008E189D"/>
    <w:rsid w:val="008F3061"/>
    <w:rsid w:val="008F458D"/>
    <w:rsid w:val="008F700F"/>
    <w:rsid w:val="00915B4E"/>
    <w:rsid w:val="009544DC"/>
    <w:rsid w:val="009608B7"/>
    <w:rsid w:val="009977F2"/>
    <w:rsid w:val="009A2E07"/>
    <w:rsid w:val="009B09BC"/>
    <w:rsid w:val="009B45CE"/>
    <w:rsid w:val="009E36B3"/>
    <w:rsid w:val="009F0BDF"/>
    <w:rsid w:val="00A0045B"/>
    <w:rsid w:val="00A00E0D"/>
    <w:rsid w:val="00A24E2B"/>
    <w:rsid w:val="00A33DE3"/>
    <w:rsid w:val="00A52A93"/>
    <w:rsid w:val="00A561AC"/>
    <w:rsid w:val="00A57725"/>
    <w:rsid w:val="00A60A39"/>
    <w:rsid w:val="00A75B28"/>
    <w:rsid w:val="00A8722A"/>
    <w:rsid w:val="00AA385D"/>
    <w:rsid w:val="00AB3F6A"/>
    <w:rsid w:val="00AB526B"/>
    <w:rsid w:val="00AB7259"/>
    <w:rsid w:val="00AC259B"/>
    <w:rsid w:val="00AC3C04"/>
    <w:rsid w:val="00AF3103"/>
    <w:rsid w:val="00B31BCF"/>
    <w:rsid w:val="00B46011"/>
    <w:rsid w:val="00B64E29"/>
    <w:rsid w:val="00B723D7"/>
    <w:rsid w:val="00B95D19"/>
    <w:rsid w:val="00BB52EB"/>
    <w:rsid w:val="00BD782A"/>
    <w:rsid w:val="00BE00F2"/>
    <w:rsid w:val="00BE7A99"/>
    <w:rsid w:val="00C05A96"/>
    <w:rsid w:val="00C22A5B"/>
    <w:rsid w:val="00C3091F"/>
    <w:rsid w:val="00C420FC"/>
    <w:rsid w:val="00C44F2F"/>
    <w:rsid w:val="00C45D80"/>
    <w:rsid w:val="00C46820"/>
    <w:rsid w:val="00C64293"/>
    <w:rsid w:val="00CB3293"/>
    <w:rsid w:val="00CC1311"/>
    <w:rsid w:val="00CC6C2B"/>
    <w:rsid w:val="00CC6CCC"/>
    <w:rsid w:val="00CD2119"/>
    <w:rsid w:val="00D0637A"/>
    <w:rsid w:val="00D23262"/>
    <w:rsid w:val="00D34CD4"/>
    <w:rsid w:val="00D35148"/>
    <w:rsid w:val="00D50E58"/>
    <w:rsid w:val="00D75FC8"/>
    <w:rsid w:val="00DC1CC2"/>
    <w:rsid w:val="00DC5ED7"/>
    <w:rsid w:val="00DE10F0"/>
    <w:rsid w:val="00DF60F7"/>
    <w:rsid w:val="00DF631B"/>
    <w:rsid w:val="00E055EE"/>
    <w:rsid w:val="00E144B0"/>
    <w:rsid w:val="00E2191B"/>
    <w:rsid w:val="00E26ADB"/>
    <w:rsid w:val="00E31D9E"/>
    <w:rsid w:val="00E524A3"/>
    <w:rsid w:val="00E601EE"/>
    <w:rsid w:val="00E60508"/>
    <w:rsid w:val="00E73F34"/>
    <w:rsid w:val="00E82F14"/>
    <w:rsid w:val="00E852E7"/>
    <w:rsid w:val="00E938DC"/>
    <w:rsid w:val="00E95D04"/>
    <w:rsid w:val="00E966BA"/>
    <w:rsid w:val="00EA2989"/>
    <w:rsid w:val="00EB7B38"/>
    <w:rsid w:val="00ED184F"/>
    <w:rsid w:val="00EE0643"/>
    <w:rsid w:val="00EE2B8A"/>
    <w:rsid w:val="00F2454F"/>
    <w:rsid w:val="00F420A0"/>
    <w:rsid w:val="00F42285"/>
    <w:rsid w:val="00F45C2F"/>
    <w:rsid w:val="00F8111D"/>
    <w:rsid w:val="00F962BB"/>
    <w:rsid w:val="00FA3C92"/>
    <w:rsid w:val="00FC1781"/>
    <w:rsid w:val="00FD4C82"/>
    <w:rsid w:val="00FE2712"/>
    <w:rsid w:val="00FF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EAF8"/>
  <w15:docId w15:val="{45B28457-B346-4519-A1EC-9ABE9EA3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096B"/>
    <w:rPr>
      <w:color w:val="0066CC"/>
      <w:u w:val="single"/>
    </w:rPr>
  </w:style>
  <w:style w:type="character" w:styleId="a5">
    <w:name w:val="FollowedHyperlink"/>
    <w:basedOn w:val="a0"/>
    <w:uiPriority w:val="99"/>
    <w:semiHidden/>
    <w:unhideWhenUsed/>
    <w:rsid w:val="002E4279"/>
    <w:rPr>
      <w:color w:val="954F72" w:themeColor="followedHyperlink"/>
      <w:u w:val="single"/>
    </w:rPr>
  </w:style>
  <w:style w:type="character" w:customStyle="1" w:styleId="js-case-header-casenum">
    <w:name w:val="js-case-header-case_num"/>
    <w:basedOn w:val="a0"/>
    <w:rsid w:val="00AB3F6A"/>
  </w:style>
  <w:style w:type="paragraph" w:styleId="a6">
    <w:name w:val="Balloon Text"/>
    <w:basedOn w:val="a"/>
    <w:link w:val="a7"/>
    <w:uiPriority w:val="99"/>
    <w:semiHidden/>
    <w:unhideWhenUsed/>
    <w:rsid w:val="00715D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5D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042EF"/>
    <w:rPr>
      <w:color w:val="808080"/>
      <w:shd w:val="clear" w:color="auto" w:fill="E6E6E6"/>
    </w:rPr>
  </w:style>
  <w:style w:type="character" w:styleId="a8">
    <w:name w:val="annotation reference"/>
    <w:basedOn w:val="a0"/>
    <w:uiPriority w:val="99"/>
    <w:semiHidden/>
    <w:unhideWhenUsed/>
    <w:rsid w:val="00F962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62B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6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62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62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14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5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1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8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607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0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13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85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8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15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833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718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321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26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07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899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966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096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754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2936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9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8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6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17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80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96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32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74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66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94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860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43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768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628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498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96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828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900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925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9643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2811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4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55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58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5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5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24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19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455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32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629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25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89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682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44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985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7461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0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2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42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2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4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9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09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495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115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766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2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4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6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439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340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722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97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6417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6641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5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65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17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45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2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69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437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1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97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47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296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78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4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118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61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6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5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6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77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3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17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9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064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39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593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528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35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663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35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454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3994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59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6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5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3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0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8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66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40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94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63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783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95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396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31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950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3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360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708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7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7337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7513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0942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d.arbitr.ru/Card/27684271-a06d-4756-be61-cbe85ee1de49" TargetMode="External"/><Relationship Id="rId18" Type="http://schemas.openxmlformats.org/officeDocument/2006/relationships/hyperlink" Target="https://kad.arbitr.ru/Card/b3112f77-9d46-405f-bee6-803462f875b4" TargetMode="External"/><Relationship Id="rId26" Type="http://schemas.openxmlformats.org/officeDocument/2006/relationships/hyperlink" Target="https://kad.arbitr.ru/Card/fddd201f-ce2a-40d6-ab62-ece4e4300251" TargetMode="External"/><Relationship Id="rId39" Type="http://schemas.openxmlformats.org/officeDocument/2006/relationships/hyperlink" Target="http://kad.arbitr.ru/Card/907bb9f4-2df9-47bb-a12b-7ca679eda548" TargetMode="External"/><Relationship Id="rId21" Type="http://schemas.openxmlformats.org/officeDocument/2006/relationships/hyperlink" Target="https://kad.arbitr.ru/Card/7485f3cd-7588-4adf-b37c-7048518daeba" TargetMode="External"/><Relationship Id="rId34" Type="http://schemas.openxmlformats.org/officeDocument/2006/relationships/hyperlink" Target="https://kad.arbitr.ru/Card/819250e0-8e53-4823-b367-571acf6074a1" TargetMode="External"/><Relationship Id="rId42" Type="http://schemas.openxmlformats.org/officeDocument/2006/relationships/hyperlink" Target="https://kad.arbitr.ru/Card/f7de4c39-5fe6-463c-baef-701b404e4e2a" TargetMode="External"/><Relationship Id="rId47" Type="http://schemas.openxmlformats.org/officeDocument/2006/relationships/hyperlink" Target="https://kad.arbitr.ru/Card/c1b5967c-4819-490b-aba6-f1ce356d75c8" TargetMode="External"/><Relationship Id="rId50" Type="http://schemas.openxmlformats.org/officeDocument/2006/relationships/hyperlink" Target="http://kad.arbitr.ru/Card/5c278864-c7c7-493b-8724-55f78ac115e2" TargetMode="External"/><Relationship Id="rId55" Type="http://schemas.openxmlformats.org/officeDocument/2006/relationships/hyperlink" Target="http://kad.arbitr.ru/Card/b0ba59a6-4b02-440a-87c1-67b4ff35bfde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kad.arbitr.ru/Card/2c4c4272-1271-445e-934c-d458ec81b09e" TargetMode="External"/><Relationship Id="rId2" Type="http://schemas.openxmlformats.org/officeDocument/2006/relationships/styles" Target="styles.xml"/><Relationship Id="rId16" Type="http://schemas.openxmlformats.org/officeDocument/2006/relationships/hyperlink" Target="http://kad.arbitr.ru/Card/64a09015-ccba-47d3-8584-f354a2e60019" TargetMode="External"/><Relationship Id="rId20" Type="http://schemas.openxmlformats.org/officeDocument/2006/relationships/hyperlink" Target="https://kad.arbitr.ru/Card/51737959-8f69-4bd1-b1ea-801e4c3a3c0b" TargetMode="External"/><Relationship Id="rId29" Type="http://schemas.openxmlformats.org/officeDocument/2006/relationships/hyperlink" Target="https://kad.arbitr.ru/Card/7057c58d-52c1-46a9-a305-f01b742d306c" TargetMode="External"/><Relationship Id="rId41" Type="http://schemas.openxmlformats.org/officeDocument/2006/relationships/hyperlink" Target="https://kad.arbitr.ru/Card/35fa1512-b4f0-4991-9a79-ffd8c245c711" TargetMode="External"/><Relationship Id="rId54" Type="http://schemas.openxmlformats.org/officeDocument/2006/relationships/hyperlink" Target="https://kad.arbitr.ru/Card/fdee3a1d-0f26-4701-b598-f3355b9bc7ee" TargetMode="External"/><Relationship Id="rId62" Type="http://schemas.openxmlformats.org/officeDocument/2006/relationships/hyperlink" Target="http://kad.arbitr.ru/Card/6f6908f7-3160-44d2-a038-8cf0a61980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ad.arbitr.ru/Card/d5ec4e2e-86ac-4067-8908-aa8260dc6365" TargetMode="External"/><Relationship Id="rId11" Type="http://schemas.openxmlformats.org/officeDocument/2006/relationships/hyperlink" Target="https://kad.arbitr.ru/Card/a437a442-02ee-4a35-9606-b0d3bb2d59cd" TargetMode="External"/><Relationship Id="rId24" Type="http://schemas.openxmlformats.org/officeDocument/2006/relationships/hyperlink" Target="https://kad.arbitr.ru/Card/eec1eb3e-b451-4518-b911-13cc00181c77" TargetMode="External"/><Relationship Id="rId32" Type="http://schemas.openxmlformats.org/officeDocument/2006/relationships/hyperlink" Target="https://kad.arbitr.ru/Card/51dd134f-203a-4c9c-a4cc-1201ef89a504" TargetMode="External"/><Relationship Id="rId37" Type="http://schemas.openxmlformats.org/officeDocument/2006/relationships/hyperlink" Target="http://kad.arbitr.ru/Card/2a8c3402-9aba-465f-8921-853830e0a1af" TargetMode="External"/><Relationship Id="rId40" Type="http://schemas.openxmlformats.org/officeDocument/2006/relationships/hyperlink" Target="https://kad.arbitr.ru/Card/fcfac659-675b-4e26-9592-5a6ff4d704e3" TargetMode="External"/><Relationship Id="rId45" Type="http://schemas.openxmlformats.org/officeDocument/2006/relationships/hyperlink" Target="http://kad.arbitr.ru/Card/1b035fca-dc25-4785-adb3-e2a46a9eafbd" TargetMode="External"/><Relationship Id="rId53" Type="http://schemas.openxmlformats.org/officeDocument/2006/relationships/hyperlink" Target="http://kad.arbitr.ru/Card/798a9c4b-fcab-44b5-977a-5eaae9f377d2" TargetMode="External"/><Relationship Id="rId58" Type="http://schemas.openxmlformats.org/officeDocument/2006/relationships/hyperlink" Target="http://kad.arbitr.ru/Card/73a757fb-1bd5-4a5a-86f3-1fdc4f1c3ef2" TargetMode="External"/><Relationship Id="rId5" Type="http://schemas.openxmlformats.org/officeDocument/2006/relationships/hyperlink" Target="https://kad.arbitr.ru/Card/5c0174ae-feb9-4365-869b-d887602e75bc" TargetMode="External"/><Relationship Id="rId15" Type="http://schemas.openxmlformats.org/officeDocument/2006/relationships/hyperlink" Target="https://kad.arbitr.ru/Card/feafdaa3-ebf3-4aa9-a09f-d47415ecf7e1" TargetMode="External"/><Relationship Id="rId23" Type="http://schemas.openxmlformats.org/officeDocument/2006/relationships/hyperlink" Target="https://kad.arbitr.ru/Card/f81323f4-2b7a-418e-8726-a4f00a8ee92e" TargetMode="External"/><Relationship Id="rId28" Type="http://schemas.openxmlformats.org/officeDocument/2006/relationships/hyperlink" Target="https://kad.arbitr.ru/Card/905ad043-4b69-45f6-b925-490160ccde47" TargetMode="External"/><Relationship Id="rId36" Type="http://schemas.openxmlformats.org/officeDocument/2006/relationships/hyperlink" Target="https://kad.arbitr.ru/Card/e2c1a9bd-c0c1-420e-aaf2-391afb50fc3a" TargetMode="External"/><Relationship Id="rId49" Type="http://schemas.openxmlformats.org/officeDocument/2006/relationships/hyperlink" Target="https://kad.arbitr.ru/Card/55be1339-445f-451b-aa04-b93b60ea7fdc" TargetMode="External"/><Relationship Id="rId57" Type="http://schemas.openxmlformats.org/officeDocument/2006/relationships/hyperlink" Target="https://kad.arbitr.ru/Card/a58cafb1-eda2-4cc6-b2c9-1a31b7f040c2" TargetMode="External"/><Relationship Id="rId61" Type="http://schemas.openxmlformats.org/officeDocument/2006/relationships/hyperlink" Target="https://kad.arbitr.ru/Card/06c7cf8c-7def-48d8-8968-d4def026854c" TargetMode="External"/><Relationship Id="rId10" Type="http://schemas.openxmlformats.org/officeDocument/2006/relationships/hyperlink" Target="https://kad.arbitr.ru/Card/9800932e-1891-47a8-b4ec-32b0f96aa935" TargetMode="External"/><Relationship Id="rId19" Type="http://schemas.openxmlformats.org/officeDocument/2006/relationships/hyperlink" Target="https://kad.arbitr.ru/Card/a8a0aaaf-e4f4-4cb9-8b7b-74eff02f1953" TargetMode="External"/><Relationship Id="rId31" Type="http://schemas.openxmlformats.org/officeDocument/2006/relationships/hyperlink" Target="https://kad.arbitr.ru/Card/0868fb0c-c709-4614-9567-64ef3f11d91b" TargetMode="External"/><Relationship Id="rId44" Type="http://schemas.openxmlformats.org/officeDocument/2006/relationships/hyperlink" Target="https://kad.arbitr.ru/Card/8cdc94fb-d16b-4be5-bf58-9f91a5401864" TargetMode="External"/><Relationship Id="rId52" Type="http://schemas.openxmlformats.org/officeDocument/2006/relationships/hyperlink" Target="https://kad.arbitr.ru/Card/bb3073dd-9e51-4d15-8c6b-87a1184998a8" TargetMode="External"/><Relationship Id="rId60" Type="http://schemas.openxmlformats.org/officeDocument/2006/relationships/hyperlink" Target="http://kad.arbitr.ru/Card/555d7483-c18f-44e7-b866-5e62c033eae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.arbitr.ru/Card/9af80c47-246c-4d69-b7e5-9e9ecfceaa86" TargetMode="External"/><Relationship Id="rId14" Type="http://schemas.openxmlformats.org/officeDocument/2006/relationships/hyperlink" Target="https://kad.arbitr.ru/Card/0b4a68ef-6a50-43ed-b6ac-5a928fd69207" TargetMode="External"/><Relationship Id="rId22" Type="http://schemas.openxmlformats.org/officeDocument/2006/relationships/hyperlink" Target="https://kad.arbitr.ru/Card/b05ce85c-8d67-444a-ac63-92394ae7215b" TargetMode="External"/><Relationship Id="rId27" Type="http://schemas.openxmlformats.org/officeDocument/2006/relationships/hyperlink" Target="https://kad.arbitr.ru/Card/a0b653a0-5911-47cc-9b01-b533b20eae2d" TargetMode="External"/><Relationship Id="rId30" Type="http://schemas.openxmlformats.org/officeDocument/2006/relationships/hyperlink" Target="https://kad.arbitr.ru/Card/b4c2f6fb-f98a-45fb-8ef3-ef3f68db128f" TargetMode="External"/><Relationship Id="rId35" Type="http://schemas.openxmlformats.org/officeDocument/2006/relationships/hyperlink" Target="http://kad.arbitr.ru/Card/268c99da-d40f-43cd-9151-cf3eb1151842" TargetMode="External"/><Relationship Id="rId43" Type="http://schemas.openxmlformats.org/officeDocument/2006/relationships/hyperlink" Target="https://kad.arbitr.ru/Card/6f248342-59f6-42b7-a8d3-51649878c633" TargetMode="External"/><Relationship Id="rId48" Type="http://schemas.openxmlformats.org/officeDocument/2006/relationships/hyperlink" Target="https://kad.arbitr.ru/Card/1d6cfdee-31bf-48d4-8871-ec29b7c9bed1" TargetMode="External"/><Relationship Id="rId56" Type="http://schemas.openxmlformats.org/officeDocument/2006/relationships/hyperlink" Target="http://kad.arbitr.ru/Card/d158c072-34da-455f-8c09-a7549ba8c201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kad.arbitr.ru/Card/4ce863c1-9fa2-4e74-adba-15cdf5d95dc5" TargetMode="External"/><Relationship Id="rId51" Type="http://schemas.openxmlformats.org/officeDocument/2006/relationships/hyperlink" Target="http://kad.arbitr.ru/Card/2484457c-a090-402a-ab03-209435185fa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ad.arbitr.ru/Card/645475b7-002e-4eba-a625-6a520b15c7ff" TargetMode="External"/><Relationship Id="rId17" Type="http://schemas.openxmlformats.org/officeDocument/2006/relationships/hyperlink" Target="https://kad.arbitr.ru/Card/46a672c8-efe6-40c5-be32-ecdb04195982" TargetMode="External"/><Relationship Id="rId25" Type="http://schemas.openxmlformats.org/officeDocument/2006/relationships/hyperlink" Target="https://kad.arbitr.ru/Card/e5efd344-ba03-4057-a706-9b926241bb8a" TargetMode="External"/><Relationship Id="rId33" Type="http://schemas.openxmlformats.org/officeDocument/2006/relationships/hyperlink" Target="https://kad.arbitr.ru/Card/0375fdc3-cc82-4565-97bc-23b6dd632963" TargetMode="External"/><Relationship Id="rId38" Type="http://schemas.openxmlformats.org/officeDocument/2006/relationships/hyperlink" Target="https://kad.arbitr.ru/Card/103082d8-a58a-4a96-8816-1122c261bdb2" TargetMode="External"/><Relationship Id="rId46" Type="http://schemas.openxmlformats.org/officeDocument/2006/relationships/hyperlink" Target="https://kad.arbitr.ru/Card/6cb71d10-7084-42a1-9871-84f156c98aa7" TargetMode="External"/><Relationship Id="rId59" Type="http://schemas.openxmlformats.org/officeDocument/2006/relationships/hyperlink" Target="http://kad.arbitr.ru/Card/6f248342-59f6-42b7-a8d3-51649878c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E79F7-6670-48D3-ADD9-ADDB84A9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Ирина</cp:lastModifiedBy>
  <cp:revision>4</cp:revision>
  <cp:lastPrinted>2015-07-14T07:41:00Z</cp:lastPrinted>
  <dcterms:created xsi:type="dcterms:W3CDTF">2018-12-14T10:23:00Z</dcterms:created>
  <dcterms:modified xsi:type="dcterms:W3CDTF">2018-12-14T10:26:00Z</dcterms:modified>
</cp:coreProperties>
</file>